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6CBE6" w14:textId="1D175BA8" w:rsidR="001D4DD8" w:rsidRPr="00A22EFD" w:rsidRDefault="00B62EBC" w:rsidP="00A22EFD">
      <w:pPr>
        <w:jc w:val="center"/>
        <w:rPr>
          <w:b/>
          <w:bCs/>
          <w:sz w:val="28"/>
          <w:szCs w:val="28"/>
        </w:rPr>
      </w:pPr>
      <w:r w:rsidRPr="00A22EFD">
        <w:rPr>
          <w:b/>
          <w:bCs/>
          <w:sz w:val="28"/>
          <w:szCs w:val="28"/>
        </w:rPr>
        <w:t>Nie bez powodu – Tydzień 2</w:t>
      </w:r>
    </w:p>
    <w:p w14:paraId="242405EA" w14:textId="17E09063" w:rsidR="00B62EBC" w:rsidRPr="00A22EFD" w:rsidRDefault="00B62EBC" w:rsidP="00A22EFD">
      <w:pPr>
        <w:jc w:val="center"/>
        <w:rPr>
          <w:b/>
          <w:bCs/>
          <w:sz w:val="28"/>
          <w:szCs w:val="28"/>
        </w:rPr>
      </w:pPr>
      <w:r w:rsidRPr="00A22EFD">
        <w:rPr>
          <w:b/>
          <w:bCs/>
          <w:sz w:val="28"/>
          <w:szCs w:val="28"/>
        </w:rPr>
        <w:t>Odnajdź swoje „dlaczego”</w:t>
      </w:r>
    </w:p>
    <w:p w14:paraId="1D0FF4F1" w14:textId="08348644" w:rsidR="00B62EBC" w:rsidRPr="00A22EFD" w:rsidRDefault="00B62EBC" w:rsidP="00A22EFD">
      <w:pPr>
        <w:jc w:val="both"/>
        <w:rPr>
          <w:sz w:val="24"/>
          <w:szCs w:val="24"/>
        </w:rPr>
      </w:pPr>
    </w:p>
    <w:p w14:paraId="620F8178" w14:textId="670A221B" w:rsidR="00B62EBC" w:rsidRPr="00A22EFD" w:rsidRDefault="00B62EBC" w:rsidP="00A22EFD">
      <w:pPr>
        <w:jc w:val="center"/>
        <w:rPr>
          <w:b/>
          <w:bCs/>
          <w:sz w:val="24"/>
          <w:szCs w:val="24"/>
        </w:rPr>
      </w:pPr>
      <w:r w:rsidRPr="00A22EFD">
        <w:rPr>
          <w:b/>
          <w:bCs/>
          <w:sz w:val="24"/>
          <w:szCs w:val="24"/>
        </w:rPr>
        <w:t>Jeśli nie znasz przeznaczenia danego przedmiotu, najprawdopodobniej użyjesz go w niewłaściwy sposób.</w:t>
      </w:r>
    </w:p>
    <w:p w14:paraId="3BCFA425" w14:textId="27D8EBF2" w:rsidR="00B62EBC" w:rsidRPr="00A22EFD" w:rsidRDefault="00B62EBC" w:rsidP="00A22EFD">
      <w:pPr>
        <w:jc w:val="both"/>
        <w:rPr>
          <w:b/>
          <w:bCs/>
          <w:sz w:val="24"/>
          <w:szCs w:val="24"/>
        </w:rPr>
      </w:pPr>
    </w:p>
    <w:p w14:paraId="47E067D9" w14:textId="682C6012" w:rsidR="00B62EBC" w:rsidRPr="00A22EFD" w:rsidRDefault="00B62EBC" w:rsidP="00A22EFD">
      <w:pPr>
        <w:jc w:val="both"/>
        <w:rPr>
          <w:sz w:val="24"/>
          <w:szCs w:val="24"/>
        </w:rPr>
      </w:pPr>
      <w:r w:rsidRPr="00A22EFD">
        <w:rPr>
          <w:i/>
          <w:iCs/>
          <w:sz w:val="24"/>
          <w:szCs w:val="24"/>
        </w:rPr>
        <w:t>Dawid, gdy względem swego pokolenia spełnił służbę zgodną z Bożym planem, zasnął, został przyłączony do swych ojców — i oglądał skażenie</w:t>
      </w:r>
      <w:r w:rsidRPr="00A22EFD">
        <w:rPr>
          <w:sz w:val="24"/>
          <w:szCs w:val="24"/>
        </w:rPr>
        <w:t>.</w:t>
      </w:r>
      <w:r w:rsidRPr="00A22EFD">
        <w:rPr>
          <w:sz w:val="24"/>
          <w:szCs w:val="24"/>
        </w:rPr>
        <w:t xml:space="preserve"> Dzieje 13:36</w:t>
      </w:r>
    </w:p>
    <w:p w14:paraId="096E7F43" w14:textId="40ACE7F1" w:rsidR="00B62EBC" w:rsidRPr="00A22EFD" w:rsidRDefault="00B62EBC" w:rsidP="00A22EFD">
      <w:pPr>
        <w:jc w:val="both"/>
        <w:rPr>
          <w:sz w:val="24"/>
          <w:szCs w:val="24"/>
        </w:rPr>
      </w:pPr>
      <w:r w:rsidRPr="00A22EFD">
        <w:rPr>
          <w:sz w:val="24"/>
          <w:szCs w:val="24"/>
        </w:rPr>
        <w:t xml:space="preserve">„Największą życiową tragedią nie jest śmierć, lecz życie pozbawione celu” – Dr. </w:t>
      </w:r>
      <w:proofErr w:type="spellStart"/>
      <w:r w:rsidRPr="00A22EFD">
        <w:rPr>
          <w:sz w:val="24"/>
          <w:szCs w:val="24"/>
        </w:rPr>
        <w:t>Myles</w:t>
      </w:r>
      <w:proofErr w:type="spellEnd"/>
      <w:r w:rsidRPr="00A22EFD">
        <w:rPr>
          <w:sz w:val="24"/>
          <w:szCs w:val="24"/>
        </w:rPr>
        <w:t xml:space="preserve"> </w:t>
      </w:r>
      <w:proofErr w:type="spellStart"/>
      <w:r w:rsidRPr="00A22EFD">
        <w:rPr>
          <w:sz w:val="24"/>
          <w:szCs w:val="24"/>
        </w:rPr>
        <w:t>Munroe</w:t>
      </w:r>
      <w:proofErr w:type="spellEnd"/>
    </w:p>
    <w:p w14:paraId="444ACCE3" w14:textId="04A2ED1F" w:rsidR="00B62EBC" w:rsidRPr="00A22EFD" w:rsidRDefault="00B62EBC" w:rsidP="00A22EFD">
      <w:pPr>
        <w:jc w:val="both"/>
        <w:rPr>
          <w:sz w:val="24"/>
          <w:szCs w:val="24"/>
        </w:rPr>
      </w:pPr>
    </w:p>
    <w:p w14:paraId="796F6AC4" w14:textId="303C30F8" w:rsidR="00B62EBC" w:rsidRDefault="00B62EBC" w:rsidP="00A22EFD">
      <w:pPr>
        <w:jc w:val="center"/>
        <w:rPr>
          <w:b/>
          <w:bCs/>
          <w:sz w:val="24"/>
          <w:szCs w:val="24"/>
        </w:rPr>
      </w:pPr>
      <w:r w:rsidRPr="00A22EFD">
        <w:rPr>
          <w:b/>
          <w:bCs/>
          <w:sz w:val="24"/>
          <w:szCs w:val="24"/>
        </w:rPr>
        <w:t>Trzy zasady dotyczące celu</w:t>
      </w:r>
    </w:p>
    <w:p w14:paraId="102F6FF7" w14:textId="77777777" w:rsidR="00A22EFD" w:rsidRPr="00A22EFD" w:rsidRDefault="00A22EFD" w:rsidP="00A22EFD">
      <w:pPr>
        <w:jc w:val="center"/>
        <w:rPr>
          <w:b/>
          <w:bCs/>
          <w:sz w:val="24"/>
          <w:szCs w:val="24"/>
        </w:rPr>
      </w:pPr>
    </w:p>
    <w:p w14:paraId="1B62C409" w14:textId="1DF80315" w:rsidR="00B62EBC" w:rsidRPr="00A22EFD" w:rsidRDefault="00B62EBC" w:rsidP="00A22EF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22EFD">
        <w:rPr>
          <w:b/>
          <w:bCs/>
          <w:sz w:val="24"/>
          <w:szCs w:val="24"/>
        </w:rPr>
        <w:t>Twój cel nie jest twój. Twój cel to Boży cel.</w:t>
      </w:r>
    </w:p>
    <w:p w14:paraId="4E9AFA12" w14:textId="4D76CB81" w:rsidR="00B62EBC" w:rsidRPr="00A22EFD" w:rsidRDefault="00B62EBC" w:rsidP="00A22EFD">
      <w:pPr>
        <w:jc w:val="both"/>
        <w:rPr>
          <w:sz w:val="24"/>
          <w:szCs w:val="24"/>
        </w:rPr>
      </w:pPr>
      <w:r w:rsidRPr="00A22EFD">
        <w:rPr>
          <w:i/>
          <w:iCs/>
          <w:sz w:val="24"/>
          <w:szCs w:val="24"/>
        </w:rPr>
        <w:t>Będę wołał do Boga Najwyższego, do Boga, który doprowadzi moją sprawę do końca.</w:t>
      </w:r>
      <w:r w:rsidRPr="00A22EFD">
        <w:rPr>
          <w:sz w:val="24"/>
          <w:szCs w:val="24"/>
        </w:rPr>
        <w:t xml:space="preserve"> Psalm 57:2</w:t>
      </w:r>
    </w:p>
    <w:p w14:paraId="6169E070" w14:textId="0615B305" w:rsidR="00B62EBC" w:rsidRPr="00A22EFD" w:rsidRDefault="00B62EBC" w:rsidP="00A22EF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22EFD">
        <w:rPr>
          <w:b/>
          <w:bCs/>
          <w:sz w:val="24"/>
          <w:szCs w:val="24"/>
        </w:rPr>
        <w:t xml:space="preserve">Nie chodzi o to, aby odnaleźć SWÓJ cel, ale o to, aby służyć BOŻEMU celowi. </w:t>
      </w:r>
    </w:p>
    <w:p w14:paraId="09816FBB" w14:textId="279FA5C4" w:rsidR="00B62EBC" w:rsidRPr="00A22EFD" w:rsidRDefault="00B62EBC" w:rsidP="00A22EFD">
      <w:pPr>
        <w:jc w:val="both"/>
        <w:rPr>
          <w:sz w:val="24"/>
          <w:szCs w:val="24"/>
        </w:rPr>
      </w:pPr>
      <w:r w:rsidRPr="00A22EFD">
        <w:rPr>
          <w:i/>
          <w:iCs/>
          <w:sz w:val="24"/>
          <w:szCs w:val="24"/>
        </w:rPr>
        <w:t>Wybrał też Dawida, swego sługę,</w:t>
      </w:r>
      <w:r w:rsidRPr="00A22EFD">
        <w:rPr>
          <w:i/>
          <w:iCs/>
          <w:sz w:val="24"/>
          <w:szCs w:val="24"/>
        </w:rPr>
        <w:t xml:space="preserve"> s</w:t>
      </w:r>
      <w:r w:rsidRPr="00A22EFD">
        <w:rPr>
          <w:i/>
          <w:iCs/>
          <w:sz w:val="24"/>
          <w:szCs w:val="24"/>
        </w:rPr>
        <w:t>prowadził go z zagrody dla owiec,</w:t>
      </w:r>
      <w:r w:rsidRPr="00A22EFD">
        <w:rPr>
          <w:i/>
          <w:iCs/>
          <w:sz w:val="24"/>
          <w:szCs w:val="24"/>
        </w:rPr>
        <w:t xml:space="preserve"> z</w:t>
      </w:r>
      <w:r w:rsidRPr="00A22EFD">
        <w:rPr>
          <w:i/>
          <w:iCs/>
          <w:sz w:val="24"/>
          <w:szCs w:val="24"/>
        </w:rPr>
        <w:t>djął z niego troskę o karmiące owce,</w:t>
      </w:r>
      <w:r w:rsidRPr="00A22EFD">
        <w:rPr>
          <w:i/>
          <w:iCs/>
          <w:sz w:val="24"/>
          <w:szCs w:val="24"/>
        </w:rPr>
        <w:t xml:space="preserve"> p</w:t>
      </w:r>
      <w:r w:rsidRPr="00A22EFD">
        <w:rPr>
          <w:i/>
          <w:iCs/>
          <w:sz w:val="24"/>
          <w:szCs w:val="24"/>
        </w:rPr>
        <w:t>o to, aby pasł Jakuba, Jego lud,</w:t>
      </w:r>
      <w:r w:rsidRPr="00A22EFD">
        <w:rPr>
          <w:i/>
          <w:iCs/>
          <w:sz w:val="24"/>
          <w:szCs w:val="24"/>
        </w:rPr>
        <w:t xml:space="preserve"> i </w:t>
      </w:r>
      <w:r w:rsidRPr="00A22EFD">
        <w:rPr>
          <w:i/>
          <w:iCs/>
          <w:sz w:val="24"/>
          <w:szCs w:val="24"/>
        </w:rPr>
        <w:t>Jego dziedzictwo, to jest Izraela.</w:t>
      </w:r>
      <w:r w:rsidRPr="00A22EFD">
        <w:rPr>
          <w:sz w:val="24"/>
          <w:szCs w:val="24"/>
        </w:rPr>
        <w:t xml:space="preserve"> Psalm 78:70-71</w:t>
      </w:r>
    </w:p>
    <w:p w14:paraId="32A71091" w14:textId="637E124B" w:rsidR="00B62EBC" w:rsidRPr="00A22EFD" w:rsidRDefault="00B62EBC" w:rsidP="00A22EF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22EFD">
        <w:rPr>
          <w:b/>
          <w:bCs/>
          <w:sz w:val="24"/>
          <w:szCs w:val="24"/>
        </w:rPr>
        <w:t>Jeśli chcesz służyć Bożemu celowi, zacznij służyć Bożemu ludowi.</w:t>
      </w:r>
    </w:p>
    <w:p w14:paraId="7690C280" w14:textId="044B7EA3" w:rsidR="00B62EBC" w:rsidRPr="00A22EFD" w:rsidRDefault="00B62EBC" w:rsidP="00A22EFD">
      <w:pPr>
        <w:jc w:val="both"/>
        <w:rPr>
          <w:sz w:val="24"/>
          <w:szCs w:val="24"/>
        </w:rPr>
      </w:pPr>
      <w:r w:rsidRPr="00A22EFD">
        <w:rPr>
          <w:i/>
          <w:iCs/>
          <w:sz w:val="24"/>
          <w:szCs w:val="24"/>
        </w:rPr>
        <w:t>Gdyż Syn Człowieczy nie przyszedł, aby Mu służono, lecz aby służyć i oddać swoje życie na okup za wielu</w:t>
      </w:r>
      <w:r w:rsidRPr="00A22EFD">
        <w:rPr>
          <w:sz w:val="24"/>
          <w:szCs w:val="24"/>
        </w:rPr>
        <w:t>.</w:t>
      </w:r>
      <w:r w:rsidRPr="00A22EFD">
        <w:rPr>
          <w:sz w:val="24"/>
          <w:szCs w:val="24"/>
        </w:rPr>
        <w:t xml:space="preserve"> Marka 10:45</w:t>
      </w:r>
    </w:p>
    <w:p w14:paraId="590D958C" w14:textId="77777777" w:rsidR="00A22EFD" w:rsidRPr="00A22EFD" w:rsidRDefault="00A22EFD" w:rsidP="00A22EFD">
      <w:pPr>
        <w:jc w:val="both"/>
        <w:rPr>
          <w:sz w:val="24"/>
          <w:szCs w:val="24"/>
          <w:lang w:val="en-US"/>
        </w:rPr>
      </w:pPr>
    </w:p>
    <w:p w14:paraId="610ED97C" w14:textId="59F64DA5" w:rsidR="00E264C8" w:rsidRPr="00A22EFD" w:rsidRDefault="00E264C8" w:rsidP="00A22EFD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A22EFD">
        <w:rPr>
          <w:b/>
          <w:bCs/>
          <w:sz w:val="24"/>
          <w:szCs w:val="24"/>
          <w:lang w:val="en-US"/>
        </w:rPr>
        <w:t>Pytania</w:t>
      </w:r>
      <w:proofErr w:type="spellEnd"/>
      <w:r w:rsidRPr="00A22EFD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A22EFD">
        <w:rPr>
          <w:b/>
          <w:bCs/>
          <w:sz w:val="24"/>
          <w:szCs w:val="24"/>
          <w:lang w:val="en-US"/>
        </w:rPr>
        <w:t>dyskusji</w:t>
      </w:r>
      <w:proofErr w:type="spellEnd"/>
    </w:p>
    <w:p w14:paraId="34C0190D" w14:textId="51B44398" w:rsidR="00E264C8" w:rsidRPr="00A22EFD" w:rsidRDefault="00E264C8" w:rsidP="00A22EF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22EFD">
        <w:rPr>
          <w:sz w:val="24"/>
          <w:szCs w:val="24"/>
        </w:rPr>
        <w:t>Przeczytaj Psalm 57:2. Co myślisz o tym, że Bóg pragnie wypełnić w tobie swój cel? Czy jest w tym coś, co cię ekscytuje, zaskakuje lub przeraża?</w:t>
      </w:r>
    </w:p>
    <w:p w14:paraId="0B91FB49" w14:textId="3898B6C1" w:rsidR="00E264C8" w:rsidRPr="00A22EFD" w:rsidRDefault="00E264C8" w:rsidP="00A22EF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22EFD">
        <w:rPr>
          <w:sz w:val="24"/>
          <w:szCs w:val="24"/>
        </w:rPr>
        <w:t>Jakie obdarowanie dał ci Bóg? W jaki sposób możesz służyć innym</w:t>
      </w:r>
      <w:r w:rsidR="00A22EFD" w:rsidRPr="00A22EFD">
        <w:rPr>
          <w:sz w:val="24"/>
          <w:szCs w:val="24"/>
        </w:rPr>
        <w:t>?</w:t>
      </w:r>
    </w:p>
    <w:p w14:paraId="720C9B31" w14:textId="318110B0" w:rsidR="00E264C8" w:rsidRPr="00A22EFD" w:rsidRDefault="00A22EFD" w:rsidP="00A22EF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22EFD">
        <w:rPr>
          <w:sz w:val="24"/>
          <w:szCs w:val="24"/>
        </w:rPr>
        <w:t xml:space="preserve">W jaki sposób możesz służyć innym w obecnym czasie? </w:t>
      </w:r>
    </w:p>
    <w:p w14:paraId="3F69F59F" w14:textId="77777777" w:rsidR="00A22EFD" w:rsidRPr="00A22EFD" w:rsidRDefault="00A22EFD" w:rsidP="00A22EFD">
      <w:pPr>
        <w:pStyle w:val="Akapitzlist"/>
        <w:jc w:val="both"/>
        <w:rPr>
          <w:sz w:val="24"/>
          <w:szCs w:val="24"/>
        </w:rPr>
      </w:pPr>
    </w:p>
    <w:p w14:paraId="627E9D04" w14:textId="62033E7C" w:rsidR="00A22EFD" w:rsidRPr="00A22EFD" w:rsidRDefault="00A22EFD" w:rsidP="00A22EFD">
      <w:pPr>
        <w:jc w:val="center"/>
        <w:rPr>
          <w:sz w:val="24"/>
          <w:szCs w:val="24"/>
        </w:rPr>
      </w:pPr>
      <w:r w:rsidRPr="00A22EFD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A22EFD">
        <w:rPr>
          <w:b/>
          <w:bCs/>
          <w:sz w:val="24"/>
          <w:szCs w:val="24"/>
        </w:rPr>
        <w:t>www.facebook.com/groups/KolejnyKrok</w:t>
      </w:r>
    </w:p>
    <w:sectPr w:rsidR="00A22EFD" w:rsidRPr="00A2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46041"/>
    <w:multiLevelType w:val="hybridMultilevel"/>
    <w:tmpl w:val="B0A4F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047B1"/>
    <w:multiLevelType w:val="hybridMultilevel"/>
    <w:tmpl w:val="2BF2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BC"/>
    <w:rsid w:val="001D4DD8"/>
    <w:rsid w:val="00A22EFD"/>
    <w:rsid w:val="00B62EBC"/>
    <w:rsid w:val="00E2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3876"/>
  <w15:chartTrackingRefBased/>
  <w15:docId w15:val="{B45C63A1-A4B5-4C18-9CB1-101574EE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2020-05-21T11:23:00Z</dcterms:created>
  <dcterms:modified xsi:type="dcterms:W3CDTF">2020-05-21T11:35:00Z</dcterms:modified>
</cp:coreProperties>
</file>